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河海大学社科项目</w:t>
      </w:r>
      <w:r>
        <w:rPr>
          <w:rFonts w:hint="eastAsia" w:ascii="Times New Roman" w:hAnsi="Times New Roman" w:cs="Times New Roman"/>
          <w:b/>
          <w:sz w:val="32"/>
          <w:szCs w:val="32"/>
        </w:rPr>
        <w:t>重要事项变更申请表</w:t>
      </w:r>
    </w:p>
    <w:tbl>
      <w:tblPr>
        <w:tblStyle w:val="6"/>
        <w:tblW w:w="9090" w:type="dxa"/>
        <w:tblInd w:w="-33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40"/>
        <w:gridCol w:w="1455"/>
        <w:gridCol w:w="1261"/>
        <w:gridCol w:w="89"/>
        <w:gridCol w:w="2040"/>
        <w:gridCol w:w="1260"/>
        <w:gridCol w:w="12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7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项目名称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7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项目类别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批准号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7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项目负责人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所在单位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  <w:t>联系方式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7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  <w:t>立项经费（万）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  <w:t>已支出经费（万）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0" w:hRule="atLeast"/>
        </w:trPr>
        <w:tc>
          <w:tcPr>
            <w:tcW w:w="9090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8"/>
                <w:szCs w:val="20"/>
              </w:rPr>
              <w:t>变更内容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 xml:space="preserve">（请在对应的方框内打勾）: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2"/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>□延期一年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 □变更项目管理单位    □改变成果形式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2"/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□研究内容有重大调整  □自行中止项目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□调整经费预算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2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u w:val="singl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□其他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 xml:space="preserve">         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7" w:hRule="atLeast"/>
        </w:trPr>
        <w:tc>
          <w:tcPr>
            <w:tcW w:w="9090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8"/>
                <w:szCs w:val="20"/>
                <w:lang w:eastAsia="zh-CN"/>
              </w:rPr>
              <w:t>变更事由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写明项目申请延期时间、项目进展情况、已发表的阶段性成果；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eastAsia="zh-CN"/>
              </w:rPr>
              <w:t>变更项目管理单位须由调出、调入单位签署意见并写明调入单位的户名、账号、开户银行，并附甲方同意转出函。如写不下请另加页）</w:t>
            </w:r>
          </w:p>
          <w:p>
            <w:pPr>
              <w:autoSpaceDE w:val="0"/>
              <w:autoSpaceDN w:val="0"/>
              <w:adjustRightInd w:val="0"/>
              <w:spacing w:after="156" w:afterLines="50"/>
              <w:jc w:val="lef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jc w:val="lef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jc w:val="lef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jc w:val="lef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112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  <w:t xml:space="preserve">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项目负责人（签章）：</w:t>
            </w: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9090" w:type="dxa"/>
            <w:gridSpan w:val="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  <w:t>调入单位社科处负责人：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  <w:t>调入单位社科处（签章）：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445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  <w:t>学院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eastAsia="zh-CN"/>
              </w:rPr>
              <w:t>社科处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6" w:hRule="atLeast"/>
        </w:trPr>
        <w:tc>
          <w:tcPr>
            <w:tcW w:w="4456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年  月  日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16" w:firstLineChars="863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年  月  日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6"/>
    <w:rsid w:val="0000668A"/>
    <w:rsid w:val="000078E3"/>
    <w:rsid w:val="00010E1E"/>
    <w:rsid w:val="00020579"/>
    <w:rsid w:val="00023DDA"/>
    <w:rsid w:val="0002412B"/>
    <w:rsid w:val="0002575D"/>
    <w:rsid w:val="00027B69"/>
    <w:rsid w:val="00040035"/>
    <w:rsid w:val="000453F0"/>
    <w:rsid w:val="000510ED"/>
    <w:rsid w:val="00062D6C"/>
    <w:rsid w:val="00064F46"/>
    <w:rsid w:val="00067EAA"/>
    <w:rsid w:val="00077017"/>
    <w:rsid w:val="00087FBF"/>
    <w:rsid w:val="00094D14"/>
    <w:rsid w:val="00096B47"/>
    <w:rsid w:val="00096BA5"/>
    <w:rsid w:val="000A00CF"/>
    <w:rsid w:val="000A377F"/>
    <w:rsid w:val="000A69AB"/>
    <w:rsid w:val="000B5064"/>
    <w:rsid w:val="000B686B"/>
    <w:rsid w:val="000C0882"/>
    <w:rsid w:val="000C17E1"/>
    <w:rsid w:val="000C56D7"/>
    <w:rsid w:val="000D1786"/>
    <w:rsid w:val="000D7D62"/>
    <w:rsid w:val="00102588"/>
    <w:rsid w:val="00105873"/>
    <w:rsid w:val="00105F35"/>
    <w:rsid w:val="0010787F"/>
    <w:rsid w:val="001102EB"/>
    <w:rsid w:val="001156A3"/>
    <w:rsid w:val="0011777C"/>
    <w:rsid w:val="0012426C"/>
    <w:rsid w:val="001311F0"/>
    <w:rsid w:val="001314C0"/>
    <w:rsid w:val="00133332"/>
    <w:rsid w:val="00134226"/>
    <w:rsid w:val="001431F7"/>
    <w:rsid w:val="00145489"/>
    <w:rsid w:val="00161175"/>
    <w:rsid w:val="00175CE6"/>
    <w:rsid w:val="0018137E"/>
    <w:rsid w:val="00181F51"/>
    <w:rsid w:val="00182C08"/>
    <w:rsid w:val="00185722"/>
    <w:rsid w:val="001962E9"/>
    <w:rsid w:val="001B1CF9"/>
    <w:rsid w:val="001B6895"/>
    <w:rsid w:val="001B7197"/>
    <w:rsid w:val="001B7759"/>
    <w:rsid w:val="001C1842"/>
    <w:rsid w:val="001C1D1C"/>
    <w:rsid w:val="001C4F9B"/>
    <w:rsid w:val="001D18B6"/>
    <w:rsid w:val="001D224D"/>
    <w:rsid w:val="001D496F"/>
    <w:rsid w:val="001E27E1"/>
    <w:rsid w:val="001E6A58"/>
    <w:rsid w:val="001F03C7"/>
    <w:rsid w:val="00204C1E"/>
    <w:rsid w:val="002118F5"/>
    <w:rsid w:val="00213986"/>
    <w:rsid w:val="00216D47"/>
    <w:rsid w:val="00217A6D"/>
    <w:rsid w:val="002229FE"/>
    <w:rsid w:val="00223434"/>
    <w:rsid w:val="00223DCA"/>
    <w:rsid w:val="0022458B"/>
    <w:rsid w:val="00231078"/>
    <w:rsid w:val="00231C17"/>
    <w:rsid w:val="0024087B"/>
    <w:rsid w:val="00241911"/>
    <w:rsid w:val="00243136"/>
    <w:rsid w:val="00250E0F"/>
    <w:rsid w:val="00252544"/>
    <w:rsid w:val="002670CF"/>
    <w:rsid w:val="00267994"/>
    <w:rsid w:val="00274DDA"/>
    <w:rsid w:val="00276A7C"/>
    <w:rsid w:val="00277DC2"/>
    <w:rsid w:val="00282F7D"/>
    <w:rsid w:val="002842D9"/>
    <w:rsid w:val="0029016C"/>
    <w:rsid w:val="002A716A"/>
    <w:rsid w:val="002C1773"/>
    <w:rsid w:val="002C554B"/>
    <w:rsid w:val="002E135C"/>
    <w:rsid w:val="002F0E53"/>
    <w:rsid w:val="002F3668"/>
    <w:rsid w:val="002F4C91"/>
    <w:rsid w:val="002F5CA8"/>
    <w:rsid w:val="003002F1"/>
    <w:rsid w:val="00303B8C"/>
    <w:rsid w:val="003049DF"/>
    <w:rsid w:val="00312BF6"/>
    <w:rsid w:val="00322243"/>
    <w:rsid w:val="003233A1"/>
    <w:rsid w:val="00324E33"/>
    <w:rsid w:val="00325124"/>
    <w:rsid w:val="00334D04"/>
    <w:rsid w:val="003459AC"/>
    <w:rsid w:val="00364904"/>
    <w:rsid w:val="00364CE1"/>
    <w:rsid w:val="00372CFD"/>
    <w:rsid w:val="003765A0"/>
    <w:rsid w:val="00381166"/>
    <w:rsid w:val="00386695"/>
    <w:rsid w:val="00390228"/>
    <w:rsid w:val="00393E52"/>
    <w:rsid w:val="003A0953"/>
    <w:rsid w:val="003A1AAB"/>
    <w:rsid w:val="003A1C71"/>
    <w:rsid w:val="003A4FA0"/>
    <w:rsid w:val="003A5218"/>
    <w:rsid w:val="003B045F"/>
    <w:rsid w:val="003B4F33"/>
    <w:rsid w:val="003C310E"/>
    <w:rsid w:val="003C3BAF"/>
    <w:rsid w:val="003C3EBE"/>
    <w:rsid w:val="003C42E9"/>
    <w:rsid w:val="003D0944"/>
    <w:rsid w:val="003D2217"/>
    <w:rsid w:val="003D2576"/>
    <w:rsid w:val="003E056B"/>
    <w:rsid w:val="003E5FCD"/>
    <w:rsid w:val="003F14E3"/>
    <w:rsid w:val="003F388E"/>
    <w:rsid w:val="003F7BE0"/>
    <w:rsid w:val="004078C4"/>
    <w:rsid w:val="00411ED9"/>
    <w:rsid w:val="00415163"/>
    <w:rsid w:val="00415EA0"/>
    <w:rsid w:val="00416126"/>
    <w:rsid w:val="004164E8"/>
    <w:rsid w:val="0042047B"/>
    <w:rsid w:val="00420F55"/>
    <w:rsid w:val="004223E4"/>
    <w:rsid w:val="004244E4"/>
    <w:rsid w:val="004357F0"/>
    <w:rsid w:val="00452CE2"/>
    <w:rsid w:val="00454AC9"/>
    <w:rsid w:val="00455E5D"/>
    <w:rsid w:val="00461DF3"/>
    <w:rsid w:val="0046477B"/>
    <w:rsid w:val="00465A3D"/>
    <w:rsid w:val="0046604B"/>
    <w:rsid w:val="004662D7"/>
    <w:rsid w:val="0046763D"/>
    <w:rsid w:val="00471129"/>
    <w:rsid w:val="00475A0D"/>
    <w:rsid w:val="00480E12"/>
    <w:rsid w:val="00483A91"/>
    <w:rsid w:val="00483B98"/>
    <w:rsid w:val="004852B6"/>
    <w:rsid w:val="00491584"/>
    <w:rsid w:val="00491D84"/>
    <w:rsid w:val="004A78F2"/>
    <w:rsid w:val="004B1E57"/>
    <w:rsid w:val="004C39BD"/>
    <w:rsid w:val="004C46B3"/>
    <w:rsid w:val="004D0683"/>
    <w:rsid w:val="004E0313"/>
    <w:rsid w:val="004E5643"/>
    <w:rsid w:val="004F154D"/>
    <w:rsid w:val="004F1C19"/>
    <w:rsid w:val="004F36CE"/>
    <w:rsid w:val="004F5358"/>
    <w:rsid w:val="00506EA7"/>
    <w:rsid w:val="005102A5"/>
    <w:rsid w:val="0051042F"/>
    <w:rsid w:val="00513881"/>
    <w:rsid w:val="00513B3D"/>
    <w:rsid w:val="00521871"/>
    <w:rsid w:val="00523BC6"/>
    <w:rsid w:val="00525E08"/>
    <w:rsid w:val="00531DCA"/>
    <w:rsid w:val="00544D19"/>
    <w:rsid w:val="00553269"/>
    <w:rsid w:val="0055353A"/>
    <w:rsid w:val="00561D2D"/>
    <w:rsid w:val="00561E65"/>
    <w:rsid w:val="005626ED"/>
    <w:rsid w:val="005701A1"/>
    <w:rsid w:val="00576530"/>
    <w:rsid w:val="00584D99"/>
    <w:rsid w:val="00595F0F"/>
    <w:rsid w:val="005B0796"/>
    <w:rsid w:val="005C3088"/>
    <w:rsid w:val="005C37F7"/>
    <w:rsid w:val="005C45EB"/>
    <w:rsid w:val="005C6ED4"/>
    <w:rsid w:val="005D0E33"/>
    <w:rsid w:val="005D4E9F"/>
    <w:rsid w:val="005D6BA2"/>
    <w:rsid w:val="006142FF"/>
    <w:rsid w:val="00615E52"/>
    <w:rsid w:val="00631ACD"/>
    <w:rsid w:val="00634BCF"/>
    <w:rsid w:val="0064181B"/>
    <w:rsid w:val="00652F95"/>
    <w:rsid w:val="00656160"/>
    <w:rsid w:val="006565F3"/>
    <w:rsid w:val="006572C6"/>
    <w:rsid w:val="00660D1F"/>
    <w:rsid w:val="0066424E"/>
    <w:rsid w:val="006649C8"/>
    <w:rsid w:val="00665990"/>
    <w:rsid w:val="00674925"/>
    <w:rsid w:val="00675CF9"/>
    <w:rsid w:val="00682FE6"/>
    <w:rsid w:val="00683023"/>
    <w:rsid w:val="00684D90"/>
    <w:rsid w:val="00684F20"/>
    <w:rsid w:val="006944CC"/>
    <w:rsid w:val="006A40F2"/>
    <w:rsid w:val="006B3F96"/>
    <w:rsid w:val="006C21D5"/>
    <w:rsid w:val="006D1FD8"/>
    <w:rsid w:val="006F36FB"/>
    <w:rsid w:val="00702D18"/>
    <w:rsid w:val="00715D66"/>
    <w:rsid w:val="00724E30"/>
    <w:rsid w:val="0073607F"/>
    <w:rsid w:val="00736F09"/>
    <w:rsid w:val="007379E0"/>
    <w:rsid w:val="00741D45"/>
    <w:rsid w:val="00743AD5"/>
    <w:rsid w:val="00746482"/>
    <w:rsid w:val="00753DBE"/>
    <w:rsid w:val="007547C0"/>
    <w:rsid w:val="0075626C"/>
    <w:rsid w:val="007566A0"/>
    <w:rsid w:val="00760FE6"/>
    <w:rsid w:val="00762A75"/>
    <w:rsid w:val="00766CF8"/>
    <w:rsid w:val="007759CF"/>
    <w:rsid w:val="0078013E"/>
    <w:rsid w:val="007831B8"/>
    <w:rsid w:val="00787C6B"/>
    <w:rsid w:val="00790B5E"/>
    <w:rsid w:val="00793BE9"/>
    <w:rsid w:val="007A7010"/>
    <w:rsid w:val="007C3D69"/>
    <w:rsid w:val="007C7FBA"/>
    <w:rsid w:val="007D218B"/>
    <w:rsid w:val="007D58E8"/>
    <w:rsid w:val="007D6998"/>
    <w:rsid w:val="007E6416"/>
    <w:rsid w:val="007E6CCC"/>
    <w:rsid w:val="007F3F32"/>
    <w:rsid w:val="00800D35"/>
    <w:rsid w:val="0080401A"/>
    <w:rsid w:val="00807B68"/>
    <w:rsid w:val="00816460"/>
    <w:rsid w:val="008225D0"/>
    <w:rsid w:val="00827985"/>
    <w:rsid w:val="00856A47"/>
    <w:rsid w:val="00867DAF"/>
    <w:rsid w:val="00871E06"/>
    <w:rsid w:val="00875F1E"/>
    <w:rsid w:val="0087603C"/>
    <w:rsid w:val="0087722F"/>
    <w:rsid w:val="00880CD3"/>
    <w:rsid w:val="00883267"/>
    <w:rsid w:val="00886BA5"/>
    <w:rsid w:val="00891DF6"/>
    <w:rsid w:val="00895A5C"/>
    <w:rsid w:val="008B238C"/>
    <w:rsid w:val="008B6C24"/>
    <w:rsid w:val="008B7E5E"/>
    <w:rsid w:val="008D05CC"/>
    <w:rsid w:val="008D33ED"/>
    <w:rsid w:val="008D7A0C"/>
    <w:rsid w:val="008E3A11"/>
    <w:rsid w:val="008E5ACD"/>
    <w:rsid w:val="008F548B"/>
    <w:rsid w:val="008F668C"/>
    <w:rsid w:val="0090176D"/>
    <w:rsid w:val="0090568E"/>
    <w:rsid w:val="00907317"/>
    <w:rsid w:val="00912599"/>
    <w:rsid w:val="009129FE"/>
    <w:rsid w:val="009134FB"/>
    <w:rsid w:val="009138ED"/>
    <w:rsid w:val="0092028F"/>
    <w:rsid w:val="00924981"/>
    <w:rsid w:val="00924C1A"/>
    <w:rsid w:val="00936094"/>
    <w:rsid w:val="00941214"/>
    <w:rsid w:val="00942F82"/>
    <w:rsid w:val="009436E3"/>
    <w:rsid w:val="00952C99"/>
    <w:rsid w:val="0095602E"/>
    <w:rsid w:val="00957CED"/>
    <w:rsid w:val="00962A63"/>
    <w:rsid w:val="009733D9"/>
    <w:rsid w:val="0098133E"/>
    <w:rsid w:val="0098195E"/>
    <w:rsid w:val="00984AD4"/>
    <w:rsid w:val="0099164B"/>
    <w:rsid w:val="009A5027"/>
    <w:rsid w:val="009B4399"/>
    <w:rsid w:val="009B4CF4"/>
    <w:rsid w:val="009C0437"/>
    <w:rsid w:val="009E3BC4"/>
    <w:rsid w:val="009E58FF"/>
    <w:rsid w:val="00A01EFE"/>
    <w:rsid w:val="00A021AB"/>
    <w:rsid w:val="00A1100F"/>
    <w:rsid w:val="00A14580"/>
    <w:rsid w:val="00A15432"/>
    <w:rsid w:val="00A227CB"/>
    <w:rsid w:val="00A25BBB"/>
    <w:rsid w:val="00A26109"/>
    <w:rsid w:val="00A2694D"/>
    <w:rsid w:val="00A26FDB"/>
    <w:rsid w:val="00A33829"/>
    <w:rsid w:val="00A443E8"/>
    <w:rsid w:val="00A44C5A"/>
    <w:rsid w:val="00A47380"/>
    <w:rsid w:val="00A504F0"/>
    <w:rsid w:val="00A54A36"/>
    <w:rsid w:val="00A61C2D"/>
    <w:rsid w:val="00A628C6"/>
    <w:rsid w:val="00A65506"/>
    <w:rsid w:val="00A73301"/>
    <w:rsid w:val="00A81513"/>
    <w:rsid w:val="00A83B99"/>
    <w:rsid w:val="00A84468"/>
    <w:rsid w:val="00A853E8"/>
    <w:rsid w:val="00AA57CC"/>
    <w:rsid w:val="00AA6C83"/>
    <w:rsid w:val="00AB1295"/>
    <w:rsid w:val="00AB13E4"/>
    <w:rsid w:val="00AC3F8B"/>
    <w:rsid w:val="00AC7555"/>
    <w:rsid w:val="00AD0840"/>
    <w:rsid w:val="00AD4776"/>
    <w:rsid w:val="00AD4CAF"/>
    <w:rsid w:val="00AD5646"/>
    <w:rsid w:val="00AD57A0"/>
    <w:rsid w:val="00AE0B59"/>
    <w:rsid w:val="00AE7817"/>
    <w:rsid w:val="00AF4B0B"/>
    <w:rsid w:val="00B02545"/>
    <w:rsid w:val="00B176D4"/>
    <w:rsid w:val="00B25579"/>
    <w:rsid w:val="00B2576C"/>
    <w:rsid w:val="00B265AE"/>
    <w:rsid w:val="00B26DC6"/>
    <w:rsid w:val="00B312C5"/>
    <w:rsid w:val="00B31BCB"/>
    <w:rsid w:val="00B320A7"/>
    <w:rsid w:val="00B3759C"/>
    <w:rsid w:val="00B37AFA"/>
    <w:rsid w:val="00B37C09"/>
    <w:rsid w:val="00B423B1"/>
    <w:rsid w:val="00B474DE"/>
    <w:rsid w:val="00B50E0A"/>
    <w:rsid w:val="00B5375C"/>
    <w:rsid w:val="00B61722"/>
    <w:rsid w:val="00B702A1"/>
    <w:rsid w:val="00B730D3"/>
    <w:rsid w:val="00B75F73"/>
    <w:rsid w:val="00B77036"/>
    <w:rsid w:val="00B775CC"/>
    <w:rsid w:val="00B77B5B"/>
    <w:rsid w:val="00B91FEC"/>
    <w:rsid w:val="00B93457"/>
    <w:rsid w:val="00BA1164"/>
    <w:rsid w:val="00BB2175"/>
    <w:rsid w:val="00BB228B"/>
    <w:rsid w:val="00BB3C80"/>
    <w:rsid w:val="00BC0CB0"/>
    <w:rsid w:val="00BC2883"/>
    <w:rsid w:val="00BC2D11"/>
    <w:rsid w:val="00BC3B56"/>
    <w:rsid w:val="00BD1587"/>
    <w:rsid w:val="00BD2082"/>
    <w:rsid w:val="00BD512F"/>
    <w:rsid w:val="00BD6263"/>
    <w:rsid w:val="00BE4A03"/>
    <w:rsid w:val="00BE7C19"/>
    <w:rsid w:val="00BF2913"/>
    <w:rsid w:val="00C00A37"/>
    <w:rsid w:val="00C054BD"/>
    <w:rsid w:val="00C16E47"/>
    <w:rsid w:val="00C21669"/>
    <w:rsid w:val="00C22625"/>
    <w:rsid w:val="00C25E86"/>
    <w:rsid w:val="00C33380"/>
    <w:rsid w:val="00C3365B"/>
    <w:rsid w:val="00C5621B"/>
    <w:rsid w:val="00C622B1"/>
    <w:rsid w:val="00C63BE5"/>
    <w:rsid w:val="00C70630"/>
    <w:rsid w:val="00C82811"/>
    <w:rsid w:val="00C8479A"/>
    <w:rsid w:val="00C94777"/>
    <w:rsid w:val="00CA082A"/>
    <w:rsid w:val="00CA2CD1"/>
    <w:rsid w:val="00CA3E2B"/>
    <w:rsid w:val="00CB131A"/>
    <w:rsid w:val="00CB65D3"/>
    <w:rsid w:val="00CC015B"/>
    <w:rsid w:val="00CC0935"/>
    <w:rsid w:val="00CD06F6"/>
    <w:rsid w:val="00CD112D"/>
    <w:rsid w:val="00CD4F4A"/>
    <w:rsid w:val="00CD50FE"/>
    <w:rsid w:val="00CD7063"/>
    <w:rsid w:val="00CE4B74"/>
    <w:rsid w:val="00CF0ACF"/>
    <w:rsid w:val="00D01A61"/>
    <w:rsid w:val="00D17656"/>
    <w:rsid w:val="00D202FE"/>
    <w:rsid w:val="00D2135E"/>
    <w:rsid w:val="00D224D3"/>
    <w:rsid w:val="00D241D4"/>
    <w:rsid w:val="00D3433E"/>
    <w:rsid w:val="00D402DB"/>
    <w:rsid w:val="00D4047B"/>
    <w:rsid w:val="00D46079"/>
    <w:rsid w:val="00D47E38"/>
    <w:rsid w:val="00D47F3C"/>
    <w:rsid w:val="00D503B0"/>
    <w:rsid w:val="00D51F1C"/>
    <w:rsid w:val="00D541CE"/>
    <w:rsid w:val="00D55DE1"/>
    <w:rsid w:val="00D70186"/>
    <w:rsid w:val="00D74A56"/>
    <w:rsid w:val="00D75DFA"/>
    <w:rsid w:val="00D80A8D"/>
    <w:rsid w:val="00D813C6"/>
    <w:rsid w:val="00D944DE"/>
    <w:rsid w:val="00D9484D"/>
    <w:rsid w:val="00D96E68"/>
    <w:rsid w:val="00DA1C9C"/>
    <w:rsid w:val="00DA5F9E"/>
    <w:rsid w:val="00DD1F60"/>
    <w:rsid w:val="00DD2E51"/>
    <w:rsid w:val="00DD3AC8"/>
    <w:rsid w:val="00DD5EF5"/>
    <w:rsid w:val="00DE7CB1"/>
    <w:rsid w:val="00DF214D"/>
    <w:rsid w:val="00DF2BE2"/>
    <w:rsid w:val="00E00ADF"/>
    <w:rsid w:val="00E012E1"/>
    <w:rsid w:val="00E01B5E"/>
    <w:rsid w:val="00E02EEA"/>
    <w:rsid w:val="00E20E78"/>
    <w:rsid w:val="00E21E36"/>
    <w:rsid w:val="00E30528"/>
    <w:rsid w:val="00E3330A"/>
    <w:rsid w:val="00E41A19"/>
    <w:rsid w:val="00E41B77"/>
    <w:rsid w:val="00E42CFE"/>
    <w:rsid w:val="00E44843"/>
    <w:rsid w:val="00E60C80"/>
    <w:rsid w:val="00E63285"/>
    <w:rsid w:val="00E651F9"/>
    <w:rsid w:val="00E80A18"/>
    <w:rsid w:val="00E83E95"/>
    <w:rsid w:val="00E840DE"/>
    <w:rsid w:val="00E87A9C"/>
    <w:rsid w:val="00EA2BDB"/>
    <w:rsid w:val="00EA54D9"/>
    <w:rsid w:val="00EB1617"/>
    <w:rsid w:val="00EB4425"/>
    <w:rsid w:val="00EC2126"/>
    <w:rsid w:val="00EC21CE"/>
    <w:rsid w:val="00EC3955"/>
    <w:rsid w:val="00ED13FE"/>
    <w:rsid w:val="00ED17B7"/>
    <w:rsid w:val="00ED66FD"/>
    <w:rsid w:val="00ED7795"/>
    <w:rsid w:val="00EE0006"/>
    <w:rsid w:val="00EF1BDF"/>
    <w:rsid w:val="00EF56CA"/>
    <w:rsid w:val="00EF6676"/>
    <w:rsid w:val="00F03595"/>
    <w:rsid w:val="00F052A6"/>
    <w:rsid w:val="00F05910"/>
    <w:rsid w:val="00F05AA2"/>
    <w:rsid w:val="00F0741A"/>
    <w:rsid w:val="00F10623"/>
    <w:rsid w:val="00F167E9"/>
    <w:rsid w:val="00F20F58"/>
    <w:rsid w:val="00F240C7"/>
    <w:rsid w:val="00F258C8"/>
    <w:rsid w:val="00F330EF"/>
    <w:rsid w:val="00F34D9E"/>
    <w:rsid w:val="00F364E1"/>
    <w:rsid w:val="00F40CF7"/>
    <w:rsid w:val="00F45420"/>
    <w:rsid w:val="00F54664"/>
    <w:rsid w:val="00F54E49"/>
    <w:rsid w:val="00F552C2"/>
    <w:rsid w:val="00F5578F"/>
    <w:rsid w:val="00F6778B"/>
    <w:rsid w:val="00F73F08"/>
    <w:rsid w:val="00F81EBF"/>
    <w:rsid w:val="00F827F2"/>
    <w:rsid w:val="00F83D6E"/>
    <w:rsid w:val="00F93FF8"/>
    <w:rsid w:val="00FB1635"/>
    <w:rsid w:val="00FB5C64"/>
    <w:rsid w:val="00FC38C5"/>
    <w:rsid w:val="00FC699F"/>
    <w:rsid w:val="00FF0537"/>
    <w:rsid w:val="00FF5C12"/>
    <w:rsid w:val="13A659E8"/>
    <w:rsid w:val="18C61C84"/>
    <w:rsid w:val="1B9C3AC0"/>
    <w:rsid w:val="2B783A27"/>
    <w:rsid w:val="347E2220"/>
    <w:rsid w:val="372A3C56"/>
    <w:rsid w:val="37847013"/>
    <w:rsid w:val="3A532939"/>
    <w:rsid w:val="3AD32F38"/>
    <w:rsid w:val="70C84A5C"/>
    <w:rsid w:val="7E486C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陈赟畅</dc:creator>
  <cp:lastModifiedBy>法律事务办负责人</cp:lastModifiedBy>
  <cp:lastPrinted>2021-12-08T08:23:06Z</cp:lastPrinted>
  <dcterms:modified xsi:type="dcterms:W3CDTF">2021-12-08T08:24:03Z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DBC48C90DBE5440DB8DC4A9448385FDA</vt:lpwstr>
  </property>
</Properties>
</file>